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CARBONELL BOBADILLA, NATALIA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12491345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LASALLISTAS 111, VILLATERESA CP. 20126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CABN9010086B5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CABN901008MDFRBT02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CARBONELL BOBADILLA, NATALIA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REUMATOLOGÍA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REUMATOLOGÍA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